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8" w:rsidRPr="00076314" w:rsidRDefault="003F63E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9024298"/>
    </w:p>
    <w:p w:rsidR="003F63E8" w:rsidRPr="004025E5" w:rsidRDefault="003F63E8">
      <w:pPr>
        <w:spacing w:after="0"/>
        <w:ind w:left="120"/>
        <w:jc w:val="center"/>
        <w:rPr>
          <w:lang w:val="ru-RU"/>
        </w:rPr>
      </w:pPr>
    </w:p>
    <w:p w:rsidR="003F63E8" w:rsidRPr="004025E5" w:rsidRDefault="003F63E8">
      <w:pPr>
        <w:spacing w:after="0"/>
        <w:ind w:left="120"/>
        <w:jc w:val="center"/>
        <w:rPr>
          <w:lang w:val="ru-RU"/>
        </w:rPr>
      </w:pPr>
    </w:p>
    <w:p w:rsidR="003F63E8" w:rsidRPr="004025E5" w:rsidRDefault="003F63E8">
      <w:pPr>
        <w:spacing w:after="0"/>
        <w:ind w:left="120"/>
        <w:jc w:val="center"/>
        <w:rPr>
          <w:lang w:val="ru-RU"/>
        </w:rPr>
      </w:pPr>
    </w:p>
    <w:p w:rsidR="003F63E8" w:rsidRPr="00076314" w:rsidRDefault="003F63E8" w:rsidP="00076314">
      <w:pPr>
        <w:spacing w:after="0"/>
        <w:ind w:left="120"/>
        <w:rPr>
          <w:sz w:val="24"/>
          <w:szCs w:val="24"/>
          <w:lang w:val="ru-RU"/>
        </w:rPr>
      </w:pPr>
    </w:p>
    <w:p w:rsidR="003F63E8" w:rsidRPr="004025E5" w:rsidRDefault="003F63E8">
      <w:pPr>
        <w:spacing w:after="0"/>
        <w:ind w:left="120"/>
        <w:jc w:val="center"/>
        <w:rPr>
          <w:lang w:val="ru-RU"/>
        </w:rPr>
      </w:pPr>
    </w:p>
    <w:p w:rsidR="003F63E8" w:rsidRPr="004025E5" w:rsidRDefault="003F63E8" w:rsidP="00076314">
      <w:pPr>
        <w:spacing w:after="0"/>
        <w:ind w:left="120"/>
        <w:rPr>
          <w:lang w:val="ru-RU"/>
        </w:rPr>
      </w:pPr>
    </w:p>
    <w:p w:rsidR="003F63E8" w:rsidRPr="004025E5" w:rsidRDefault="003F63E8">
      <w:pPr>
        <w:spacing w:after="0"/>
        <w:ind w:left="120"/>
        <w:jc w:val="center"/>
        <w:rPr>
          <w:lang w:val="ru-RU"/>
        </w:rPr>
      </w:pPr>
    </w:p>
    <w:p w:rsidR="003F63E8" w:rsidRPr="004025E5" w:rsidRDefault="003F63E8">
      <w:pPr>
        <w:spacing w:after="0"/>
        <w:ind w:left="120"/>
        <w:jc w:val="center"/>
        <w:rPr>
          <w:lang w:val="ru-RU"/>
        </w:rPr>
      </w:pPr>
    </w:p>
    <w:p w:rsidR="003F63E8" w:rsidRPr="004025E5" w:rsidRDefault="005A2112">
      <w:pPr>
        <w:spacing w:after="0"/>
        <w:ind w:left="120"/>
        <w:jc w:val="center"/>
        <w:rPr>
          <w:lang w:val="ru-RU"/>
        </w:rPr>
      </w:pPr>
      <w:r w:rsidRPr="004025E5">
        <w:rPr>
          <w:rFonts w:ascii="Times New Roman" w:hAnsi="Times New Roman"/>
          <w:color w:val="000000"/>
          <w:sz w:val="28"/>
          <w:lang w:val="ru-RU"/>
        </w:rPr>
        <w:t>​</w:t>
      </w:r>
      <w:r w:rsidRPr="004025E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025E5">
        <w:rPr>
          <w:rFonts w:ascii="Times New Roman" w:hAnsi="Times New Roman"/>
          <w:color w:val="000000"/>
          <w:sz w:val="28"/>
          <w:lang w:val="ru-RU"/>
        </w:rPr>
        <w:t>​</w:t>
      </w:r>
    </w:p>
    <w:p w:rsidR="003F63E8" w:rsidRPr="004025E5" w:rsidRDefault="003F63E8">
      <w:pPr>
        <w:spacing w:after="0"/>
        <w:ind w:left="120"/>
        <w:rPr>
          <w:lang w:val="ru-RU"/>
        </w:rPr>
      </w:pPr>
    </w:p>
    <w:p w:rsidR="003F63E8" w:rsidRPr="004025E5" w:rsidRDefault="00E51EA5">
      <w:pPr>
        <w:rPr>
          <w:lang w:val="ru-RU"/>
        </w:rPr>
        <w:sectPr w:rsidR="003F63E8" w:rsidRPr="004025E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169779762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1697797621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9024300"/>
      <w:bookmarkEnd w:id="0"/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B5F1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4B5F1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4B5F1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F63E8" w:rsidRDefault="005A21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E52AEC" w:rsidRPr="004B5F16" w:rsidRDefault="00E52A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</w:t>
      </w:r>
      <w:r w:rsidR="004464C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ПРЕДМЕТА </w:t>
      </w:r>
      <w:r w:rsidR="004464C3">
        <w:rPr>
          <w:rFonts w:ascii="Times New Roman" w:hAnsi="Times New Roman"/>
          <w:color w:val="000000"/>
          <w:sz w:val="24"/>
          <w:szCs w:val="24"/>
          <w:lang w:val="ru-RU"/>
        </w:rPr>
        <w:t xml:space="preserve">« МАТЕМАТИКА»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</w:t>
      </w:r>
    </w:p>
    <w:p w:rsidR="003F63E8" w:rsidRPr="00E52AEC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2AE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c284a2b-8dc7-47b2-bec2-e0e566c832dd"/>
      <w:r w:rsidRPr="00E52AEC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 во 2 классе – 136 часов (4 часа в неделю)</w:t>
      </w:r>
      <w:bookmarkEnd w:id="2"/>
    </w:p>
    <w:p w:rsidR="003F63E8" w:rsidRPr="004B5F16" w:rsidRDefault="003F63E8">
      <w:pPr>
        <w:rPr>
          <w:sz w:val="24"/>
          <w:szCs w:val="24"/>
          <w:lang w:val="ru-RU"/>
        </w:rPr>
        <w:sectPr w:rsidR="003F63E8" w:rsidRPr="004B5F16">
          <w:pgSz w:w="11906" w:h="16383"/>
          <w:pgMar w:top="1134" w:right="850" w:bottom="1134" w:left="1701" w:header="720" w:footer="720" w:gutter="0"/>
          <w:cols w:space="720"/>
        </w:sect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9024293"/>
      <w:bookmarkEnd w:id="1"/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F63E8" w:rsidRPr="004B5F16" w:rsidRDefault="005A211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B36FE1" w:rsidRPr="004B5F16" w:rsidRDefault="00B36F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3F63E8" w:rsidRPr="004B5F16" w:rsidRDefault="003F63E8">
      <w:pPr>
        <w:rPr>
          <w:sz w:val="24"/>
          <w:szCs w:val="24"/>
          <w:lang w:val="ru-RU"/>
        </w:rPr>
        <w:sectPr w:rsidR="003F63E8" w:rsidRPr="004B5F16">
          <w:pgSz w:w="11906" w:h="16383"/>
          <w:pgMar w:top="1134" w:right="850" w:bottom="1134" w:left="1701" w:header="720" w:footer="720" w:gutter="0"/>
          <w:cols w:space="720"/>
        </w:sect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9024294"/>
      <w:bookmarkEnd w:id="3"/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4B5F1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4B5F1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4B5F16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4B5F16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3F63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F63E8" w:rsidRPr="004B5F16" w:rsidRDefault="005A2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4B5F1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ломаную</w:t>
      </w:r>
      <w:proofErr w:type="gram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, многоугольник;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  <w:proofErr w:type="gramEnd"/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одно-двухшаговыелогические</w:t>
      </w:r>
      <w:proofErr w:type="spellEnd"/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рассуждения и делать выводы;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3F63E8" w:rsidRPr="004B5F16" w:rsidRDefault="005A2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3F63E8" w:rsidRPr="004B5F16" w:rsidRDefault="004B5F16" w:rsidP="00E640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3F63E8" w:rsidRPr="004B5F16">
          <w:pgSz w:w="11906" w:h="16383"/>
          <w:pgMar w:top="1134" w:right="850" w:bottom="1134" w:left="1701" w:header="720" w:footer="720" w:gutter="0"/>
          <w:cols w:space="720"/>
        </w:sectPr>
      </w:pP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провер</w:t>
      </w:r>
      <w:r w:rsidR="00076314">
        <w:rPr>
          <w:rFonts w:ascii="Times New Roman" w:hAnsi="Times New Roman"/>
          <w:color w:val="000000"/>
          <w:sz w:val="24"/>
          <w:szCs w:val="24"/>
          <w:lang w:val="ru-RU"/>
        </w:rPr>
        <w:t xml:space="preserve">ять </w:t>
      </w:r>
      <w:r w:rsidR="005A2112" w:rsidRPr="004B5F16">
        <w:rPr>
          <w:rFonts w:ascii="Times New Roman" w:hAnsi="Times New Roman"/>
          <w:color w:val="000000"/>
          <w:sz w:val="24"/>
          <w:szCs w:val="24"/>
          <w:lang w:val="ru-RU"/>
        </w:rPr>
        <w:t>пра</w:t>
      </w:r>
      <w:r w:rsidR="00E640EF" w:rsidRPr="004B5F16">
        <w:rPr>
          <w:rFonts w:ascii="Times New Roman" w:hAnsi="Times New Roman"/>
          <w:color w:val="000000"/>
          <w:sz w:val="24"/>
          <w:szCs w:val="24"/>
          <w:lang w:val="ru-RU"/>
        </w:rPr>
        <w:t>вильность вычисления, измерения</w:t>
      </w:r>
      <w:r w:rsidRPr="004B5F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F63E8" w:rsidRPr="00B36FE1" w:rsidRDefault="003F63E8" w:rsidP="00E640EF">
      <w:pPr>
        <w:spacing w:after="0"/>
        <w:rPr>
          <w:lang w:val="ru-RU"/>
        </w:rPr>
      </w:pPr>
      <w:bookmarkStart w:id="5" w:name="block-19024295"/>
      <w:bookmarkEnd w:id="4"/>
    </w:p>
    <w:p w:rsidR="003F63E8" w:rsidRPr="00B36FE1" w:rsidRDefault="003F63E8">
      <w:pPr>
        <w:rPr>
          <w:lang w:val="ru-RU"/>
        </w:rPr>
        <w:sectPr w:rsidR="003F63E8" w:rsidRPr="00B36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0EF" w:rsidRPr="00E640EF" w:rsidRDefault="00E640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640EF" w:rsidRDefault="00E640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40EF" w:rsidRDefault="00E640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63E8" w:rsidRDefault="00E6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3721"/>
        <w:gridCol w:w="1084"/>
        <w:gridCol w:w="2640"/>
        <w:gridCol w:w="2708"/>
        <w:gridCol w:w="3115"/>
      </w:tblGrid>
      <w:tr w:rsidR="003F63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E8" w:rsidRDefault="003F63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F63E8" w:rsidRDefault="003F6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F63E8" w:rsidRDefault="003F63E8">
            <w:pPr>
              <w:spacing w:after="0"/>
              <w:ind w:left="135"/>
            </w:pPr>
          </w:p>
        </w:tc>
      </w:tr>
      <w:tr w:rsidR="003F6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E8" w:rsidRDefault="003F6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E8" w:rsidRDefault="003F63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63E8" w:rsidRDefault="003F63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F63E8" w:rsidRDefault="003F63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F63E8" w:rsidRDefault="003F6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E8" w:rsidRDefault="003F63E8"/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3F63E8" w:rsidRPr="005C2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E52AEC" w:rsidP="00B36FE1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C11289">
              <w:t>https</w:t>
            </w:r>
            <w:r w:rsidR="00C11289" w:rsidRPr="00C11289">
              <w:rPr>
                <w:lang w:val="ru-RU"/>
              </w:rPr>
              <w:t>//</w:t>
            </w:r>
            <w:proofErr w:type="spellStart"/>
            <w:r w:rsidR="00767A58">
              <w:t>uc</w:t>
            </w:r>
            <w:r w:rsidR="00C11289">
              <w:t>hi</w:t>
            </w:r>
            <w:proofErr w:type="spellEnd"/>
            <w:r w:rsidR="00C11289" w:rsidRPr="00C11289">
              <w:rPr>
                <w:lang w:val="ru-RU"/>
              </w:rPr>
              <w:t>.</w:t>
            </w:r>
            <w:proofErr w:type="spellStart"/>
            <w:r w:rsidR="00C11289">
              <w:t>ru</w:t>
            </w:r>
            <w:proofErr w:type="spellEnd"/>
            <w:r w:rsidR="00767A58">
              <w:rPr>
                <w:lang w:val="ru-RU"/>
              </w:rPr>
              <w:t>/</w:t>
            </w:r>
          </w:p>
        </w:tc>
      </w:tr>
      <w:tr w:rsidR="003F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B36FE1" w:rsidRDefault="003F63E8">
            <w:pPr>
              <w:spacing w:after="0"/>
              <w:ind w:left="135"/>
              <w:rPr>
                <w:lang w:val="ru-RU"/>
              </w:rPr>
            </w:pPr>
          </w:p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E8" w:rsidRDefault="003F63E8"/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3F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C11289" w:rsidRDefault="00E52AEC" w:rsidP="00B36FE1">
            <w:pPr>
              <w:spacing w:after="0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767A58">
              <w:t>https//infourok.ru/</w:t>
            </w:r>
          </w:p>
        </w:tc>
      </w:tr>
      <w:tr w:rsidR="003F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B36FE1" w:rsidRDefault="003F63E8">
            <w:pPr>
              <w:spacing w:after="0"/>
              <w:ind w:left="135"/>
              <w:rPr>
                <w:lang w:val="ru-RU"/>
              </w:rPr>
            </w:pPr>
          </w:p>
        </w:tc>
      </w:tr>
      <w:tr w:rsidR="003F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Pr="005A2112" w:rsidRDefault="005A2112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B36FE1" w:rsidRDefault="003F63E8" w:rsidP="00B36FE1">
            <w:pPr>
              <w:spacing w:after="0"/>
              <w:rPr>
                <w:lang w:val="ru-RU"/>
              </w:rPr>
            </w:pPr>
          </w:p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E8" w:rsidRDefault="003F63E8"/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3F63E8" w:rsidRPr="005C2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E52AEC" w:rsidP="00B36FE1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767A58">
              <w:t>https</w:t>
            </w:r>
            <w:r w:rsidR="00767A58" w:rsidRPr="00767A58">
              <w:rPr>
                <w:lang w:val="ru-RU"/>
              </w:rPr>
              <w:t>//</w:t>
            </w:r>
            <w:proofErr w:type="spellStart"/>
            <w:r w:rsidR="00767A58">
              <w:t>uchi</w:t>
            </w:r>
            <w:proofErr w:type="spellEnd"/>
            <w:r w:rsidR="00767A58" w:rsidRPr="00767A58">
              <w:rPr>
                <w:lang w:val="ru-RU"/>
              </w:rPr>
              <w:t>.</w:t>
            </w:r>
            <w:proofErr w:type="spellStart"/>
            <w:r w:rsidR="00767A58">
              <w:t>ru</w:t>
            </w:r>
            <w:proofErr w:type="spellEnd"/>
            <w:r w:rsidR="00767A58" w:rsidRPr="00767A58">
              <w:rPr>
                <w:lang w:val="ru-RU"/>
              </w:rPr>
              <w:t>/</w:t>
            </w:r>
          </w:p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E8" w:rsidRDefault="003F63E8"/>
        </w:tc>
      </w:tr>
      <w:tr w:rsidR="003F63E8" w:rsidRPr="00E5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E8" w:rsidRPr="005A2112" w:rsidRDefault="005A2112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F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E52AEC" w:rsidP="00B36FE1">
            <w:pPr>
              <w:spacing w:after="0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767A58">
              <w:t>https//infourok.ru/</w:t>
            </w:r>
          </w:p>
        </w:tc>
      </w:tr>
      <w:tr w:rsidR="003F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B36FE1" w:rsidRDefault="003F63E8">
            <w:pPr>
              <w:spacing w:after="0"/>
              <w:ind w:left="135"/>
              <w:rPr>
                <w:lang w:val="ru-RU"/>
              </w:rPr>
            </w:pPr>
          </w:p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E8" w:rsidRDefault="003F63E8"/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3F63E8" w:rsidRPr="005C2A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E52AE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Учи.ру</w:t>
            </w:r>
            <w:proofErr w:type="spellEnd"/>
            <w:r w:rsidR="00767A58">
              <w:t>https</w:t>
            </w:r>
            <w:r w:rsidR="00767A58" w:rsidRPr="00767A58">
              <w:rPr>
                <w:lang w:val="ru-RU"/>
              </w:rPr>
              <w:t>//</w:t>
            </w:r>
            <w:proofErr w:type="spellStart"/>
            <w:r w:rsidR="00767A58">
              <w:t>uchi</w:t>
            </w:r>
            <w:proofErr w:type="spellEnd"/>
            <w:r w:rsidR="00767A58" w:rsidRPr="00767A58">
              <w:rPr>
                <w:lang w:val="ru-RU"/>
              </w:rPr>
              <w:t>.</w:t>
            </w:r>
            <w:proofErr w:type="spellStart"/>
            <w:r w:rsidR="00767A58">
              <w:t>ru</w:t>
            </w:r>
            <w:proofErr w:type="spellEnd"/>
            <w:r w:rsidR="00767A58" w:rsidRPr="00767A58">
              <w:rPr>
                <w:lang w:val="ru-RU"/>
              </w:rPr>
              <w:t>/</w:t>
            </w:r>
          </w:p>
        </w:tc>
      </w:tr>
      <w:tr w:rsidR="003F63E8" w:rsidRPr="00767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Pr="00767A58" w:rsidRDefault="005A2112">
            <w:pPr>
              <w:spacing w:after="0"/>
              <w:ind w:left="135"/>
              <w:rPr>
                <w:lang w:val="ru-RU"/>
              </w:rPr>
            </w:pPr>
            <w:r w:rsidRPr="00767A5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5A2112">
            <w:pPr>
              <w:spacing w:after="0"/>
              <w:ind w:left="135"/>
              <w:jc w:val="center"/>
              <w:rPr>
                <w:lang w:val="ru-RU"/>
              </w:rPr>
            </w:pPr>
            <w:r w:rsidRPr="00767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E8" w:rsidRPr="00767A58" w:rsidRDefault="003F63E8">
            <w:pPr>
              <w:rPr>
                <w:lang w:val="ru-RU"/>
              </w:rPr>
            </w:pPr>
          </w:p>
        </w:tc>
      </w:tr>
      <w:tr w:rsidR="003F63E8" w:rsidRPr="00767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Pr="00767A58" w:rsidRDefault="005A2112">
            <w:pPr>
              <w:spacing w:after="0"/>
              <w:ind w:left="135"/>
              <w:rPr>
                <w:lang w:val="ru-RU"/>
              </w:rPr>
            </w:pPr>
            <w:r w:rsidRPr="00767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5A2112">
            <w:pPr>
              <w:spacing w:after="0"/>
              <w:ind w:left="135"/>
              <w:jc w:val="center"/>
              <w:rPr>
                <w:lang w:val="ru-RU"/>
              </w:rPr>
            </w:pPr>
            <w:r w:rsidRPr="00767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3F6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3F6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767A58" w:rsidRDefault="00E52AEC" w:rsidP="00B36FE1">
            <w:pPr>
              <w:spacing w:after="0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767A58">
              <w:t>https</w:t>
            </w:r>
            <w:r w:rsidR="00767A58" w:rsidRPr="00767A58">
              <w:rPr>
                <w:lang w:val="ru-RU"/>
              </w:rPr>
              <w:t>//</w:t>
            </w:r>
            <w:r w:rsidR="00767A58">
              <w:t>infoyrok.ru/</w:t>
            </w:r>
          </w:p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Pr="005A2112" w:rsidRDefault="005A2112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3F6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Pr="00B36FE1" w:rsidRDefault="003F63E8">
            <w:pPr>
              <w:spacing w:after="0"/>
              <w:ind w:left="135"/>
              <w:rPr>
                <w:lang w:val="ru-RU"/>
              </w:rPr>
            </w:pPr>
          </w:p>
        </w:tc>
      </w:tr>
      <w:tr w:rsidR="003F6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E8" w:rsidRPr="005A2112" w:rsidRDefault="005A2112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3E8" w:rsidRDefault="005A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3E8" w:rsidRDefault="003F63E8"/>
        </w:tc>
      </w:tr>
    </w:tbl>
    <w:p w:rsidR="003F63E8" w:rsidRDefault="003F63E8">
      <w:pPr>
        <w:sectPr w:rsidR="003F6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Default="003F63E8">
      <w:pPr>
        <w:spacing w:after="0"/>
        <w:ind w:left="120"/>
      </w:pPr>
    </w:p>
    <w:p w:rsidR="003F63E8" w:rsidRDefault="003F63E8">
      <w:pPr>
        <w:sectPr w:rsidR="003F6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3F63E8" w:rsidP="00E640EF">
      <w:pPr>
        <w:spacing w:after="0"/>
        <w:ind w:left="120"/>
        <w:rPr>
          <w:lang w:val="ru-RU"/>
        </w:rPr>
        <w:sectPr w:rsidR="003F63E8" w:rsidRPr="00E64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3F63E8">
      <w:pPr>
        <w:rPr>
          <w:lang w:val="ru-RU"/>
        </w:rPr>
        <w:sectPr w:rsidR="003F63E8" w:rsidRPr="00E64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3F63E8" w:rsidP="00E640EF">
      <w:pPr>
        <w:spacing w:after="0"/>
        <w:rPr>
          <w:lang w:val="ru-RU"/>
        </w:rPr>
      </w:pPr>
      <w:bookmarkStart w:id="6" w:name="block-19024296"/>
      <w:bookmarkEnd w:id="5"/>
    </w:p>
    <w:p w:rsidR="003F63E8" w:rsidRDefault="003F63E8">
      <w:pPr>
        <w:sectPr w:rsidR="003F6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957224" w:rsidRDefault="009572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57224" w:rsidRDefault="009572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7224" w:rsidRPr="00957224" w:rsidRDefault="0095722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7"/>
        <w:gridCol w:w="4118"/>
        <w:gridCol w:w="684"/>
        <w:gridCol w:w="1778"/>
        <w:gridCol w:w="1821"/>
        <w:gridCol w:w="501"/>
        <w:gridCol w:w="856"/>
        <w:gridCol w:w="3765"/>
      </w:tblGrid>
      <w:tr w:rsidR="006B2C1C" w:rsidTr="006B2C1C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C1C" w:rsidRDefault="006B2C1C">
            <w:pPr>
              <w:spacing w:after="0"/>
              <w:ind w:left="135"/>
            </w:pPr>
          </w:p>
        </w:tc>
        <w:tc>
          <w:tcPr>
            <w:tcW w:w="4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B2C1C" w:rsidRDefault="006B2C1C">
            <w:pPr>
              <w:spacing w:after="0"/>
              <w:ind w:left="135"/>
            </w:pPr>
          </w:p>
        </w:tc>
        <w:tc>
          <w:tcPr>
            <w:tcW w:w="4917" w:type="dxa"/>
            <w:gridSpan w:val="3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874" w:type="dxa"/>
            <w:tcBorders>
              <w:right w:val="nil"/>
            </w:tcBorders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2C1C" w:rsidRDefault="006B2C1C" w:rsidP="006B2C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1C" w:rsidRDefault="006B2C1C"/>
        </w:tc>
        <w:tc>
          <w:tcPr>
            <w:tcW w:w="4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1C" w:rsidRDefault="006B2C1C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2C1C" w:rsidRDefault="006B2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B2C1C" w:rsidRDefault="006B2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B2C1C" w:rsidRDefault="006B2C1C">
            <w:pPr>
              <w:spacing w:after="0"/>
              <w:ind w:left="135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Pr="006B2C1C" w:rsidRDefault="006B2C1C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B2C1C" w:rsidRPr="006B2C1C" w:rsidRDefault="006B2C1C" w:rsidP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C1C" w:rsidRDefault="006B2C1C"/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957224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 w:rsidRPr="00957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RPr="00B36FE1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957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Счётдесяткамидо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RPr="00B36FE1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rPr>
                <w:lang w:val="ru-RU"/>
              </w:rPr>
            </w:pPr>
            <w:r w:rsidRPr="00B36FE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jc w:val="center"/>
              <w:rPr>
                <w:lang w:val="ru-RU"/>
              </w:rPr>
            </w:pPr>
            <w:r w:rsidRPr="00B36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rPr>
                <w:lang w:val="ru-RU"/>
              </w:rPr>
            </w:pPr>
            <w:r w:rsidRPr="00B36FE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РЭШ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чи.ру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C737BD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A3C05" w:rsidRDefault="006B2C1C" w:rsidP="00EA3C05">
            <w:pPr>
              <w:spacing w:after="0"/>
              <w:ind w:left="708"/>
              <w:rPr>
                <w:b/>
                <w:lang w:val="ru-RU"/>
              </w:rPr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RPr="00B36FE1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RPr="00B36FE1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rPr>
                <w:lang w:val="ru-RU"/>
              </w:rPr>
            </w:pPr>
            <w:r w:rsidRPr="00B36FE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</w:t>
            </w: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другой модели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jc w:val="center"/>
              <w:rPr>
                <w:lang w:val="ru-RU"/>
              </w:rPr>
            </w:pPr>
            <w:r w:rsidRPr="00B36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rPr>
                <w:lang w:val="ru-RU"/>
              </w:rPr>
            </w:pPr>
            <w:r w:rsidRPr="00B36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Длиналоманой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Сравнениедлиныломаной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длинойотрезка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Определениевременипочасам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Разностноесравнениечисел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, РЭШ</w:t>
            </w:r>
          </w:p>
          <w:p w:rsidR="006B2C1C" w:rsidRDefault="006B2C1C">
            <w:pPr>
              <w:spacing w:after="0"/>
              <w:ind w:left="135"/>
              <w:rPr>
                <w:lang w:val="ru-RU"/>
              </w:rPr>
            </w:pPr>
          </w:p>
          <w:p w:rsidR="006B2C1C" w:rsidRPr="00B36FE1" w:rsidRDefault="006B2C1C">
            <w:pPr>
              <w:spacing w:after="0"/>
              <w:ind w:left="135"/>
              <w:rPr>
                <w:lang w:val="ru-RU"/>
              </w:rPr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Сочетательноесвойствосложения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Группировкачисловыхвыраженийповыбранномусвойству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Составлениеверныхравенств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  <w:proofErr w:type="gramStart"/>
            <w:r>
              <w:rPr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lang w:val="ru-RU"/>
              </w:rPr>
              <w:t>учи.ру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</w:t>
            </w: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Проверкавычитания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Сравнениегеометрическихфигур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Алгоритмписьменногосложениячисел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Алгоритмписьменноговычитаниячисел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Видыуглов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егопроверка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Протиположныестороныпрямоугольника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Устноесложениеравныхчисел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Составлениепрямоугольникаизгеометрическихфигур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Составлениемоделидействия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Свойствопротивоположныхсторонпрямоугольника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Нахождениепроизведения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Переместительноесвойствоумножения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слагаемого (вычисления в пределах 100)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A3C05" w:rsidRDefault="006B2C1C">
            <w:pPr>
              <w:spacing w:after="0"/>
              <w:ind w:left="135"/>
              <w:rPr>
                <w:lang w:val="ru-RU"/>
              </w:rPr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A3C0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Табличное умножение в пределах </w:t>
            </w: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Умножение числа 7 и на 7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03344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A3C05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Таблицаумножения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Распределениегеометрическихфигурнагруппы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обучения: правила работы, </w:t>
            </w: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заданий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A3C05" w:rsidRDefault="006B2C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Pr="00E52AEC" w:rsidRDefault="006B2C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</w:pPr>
          </w:p>
        </w:tc>
      </w:tr>
      <w:tr w:rsidR="006B2C1C" w:rsidTr="006B2C1C">
        <w:trPr>
          <w:trHeight w:val="144"/>
          <w:tblCellSpacing w:w="20" w:type="nil"/>
        </w:trPr>
        <w:tc>
          <w:tcPr>
            <w:tcW w:w="5121" w:type="dxa"/>
            <w:gridSpan w:val="2"/>
            <w:tcMar>
              <w:top w:w="50" w:type="dxa"/>
              <w:left w:w="100" w:type="dxa"/>
            </w:tcMar>
            <w:vAlign w:val="center"/>
          </w:tcPr>
          <w:p w:rsidR="006B2C1C" w:rsidRPr="005A2112" w:rsidRDefault="006B2C1C">
            <w:pPr>
              <w:spacing w:after="0"/>
              <w:ind w:left="135"/>
              <w:rPr>
                <w:lang w:val="ru-RU"/>
              </w:rPr>
            </w:pPr>
            <w:r w:rsidRPr="005A2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C1C" w:rsidRDefault="006B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4" w:type="dxa"/>
          </w:tcPr>
          <w:p w:rsidR="006B2C1C" w:rsidRDefault="006B2C1C"/>
        </w:tc>
        <w:tc>
          <w:tcPr>
            <w:tcW w:w="3128" w:type="dxa"/>
            <w:gridSpan w:val="2"/>
            <w:tcMar>
              <w:top w:w="50" w:type="dxa"/>
              <w:left w:w="100" w:type="dxa"/>
            </w:tcMar>
            <w:vAlign w:val="center"/>
          </w:tcPr>
          <w:p w:rsidR="006B2C1C" w:rsidRDefault="006B2C1C"/>
        </w:tc>
      </w:tr>
    </w:tbl>
    <w:p w:rsidR="003F63E8" w:rsidRDefault="003F63E8">
      <w:pPr>
        <w:sectPr w:rsidR="003F6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3F63E8">
      <w:pPr>
        <w:spacing w:after="0"/>
        <w:ind w:left="120"/>
        <w:rPr>
          <w:lang w:val="ru-RU"/>
        </w:rPr>
      </w:pPr>
    </w:p>
    <w:p w:rsidR="003F63E8" w:rsidRDefault="003F63E8">
      <w:pPr>
        <w:sectPr w:rsidR="003F6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Default="003F63E8">
      <w:pPr>
        <w:spacing w:after="0"/>
        <w:ind w:left="120"/>
      </w:pPr>
    </w:p>
    <w:p w:rsidR="003F63E8" w:rsidRDefault="003F63E8">
      <w:pPr>
        <w:sectPr w:rsidR="003F6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Default="003F63E8">
      <w:pPr>
        <w:sectPr w:rsidR="003F6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3F63E8" w:rsidP="00E640EF">
      <w:pPr>
        <w:spacing w:after="0"/>
        <w:ind w:left="120"/>
        <w:rPr>
          <w:lang w:val="ru-RU"/>
        </w:rPr>
      </w:pPr>
      <w:bookmarkStart w:id="7" w:name="block-19024297"/>
      <w:bookmarkEnd w:id="6"/>
    </w:p>
    <w:p w:rsidR="003F63E8" w:rsidRPr="00E640EF" w:rsidRDefault="003F63E8">
      <w:pPr>
        <w:rPr>
          <w:lang w:val="ru-RU"/>
        </w:rPr>
        <w:sectPr w:rsidR="003F63E8" w:rsidRPr="00E64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3F63E8" w:rsidP="00E640EF">
      <w:pPr>
        <w:spacing w:after="0"/>
        <w:rPr>
          <w:lang w:val="ru-RU"/>
        </w:rPr>
        <w:sectPr w:rsidR="003F63E8" w:rsidRPr="00E64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522803" w:rsidRDefault="003F63E8">
      <w:pPr>
        <w:spacing w:after="0"/>
        <w:ind w:left="120"/>
        <w:rPr>
          <w:lang w:val="ru-RU"/>
        </w:rPr>
      </w:pPr>
    </w:p>
    <w:p w:rsidR="003F63E8" w:rsidRPr="00E640EF" w:rsidRDefault="003F63E8">
      <w:pPr>
        <w:rPr>
          <w:lang w:val="ru-RU"/>
        </w:rPr>
        <w:sectPr w:rsidR="003F63E8" w:rsidRPr="00E64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522803" w:rsidRDefault="003F63E8" w:rsidP="00522803">
      <w:pPr>
        <w:spacing w:after="0"/>
        <w:ind w:left="120"/>
        <w:rPr>
          <w:lang w:val="ru-RU"/>
        </w:rPr>
        <w:sectPr w:rsidR="003F63E8" w:rsidRPr="00522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3F63E8">
      <w:pPr>
        <w:rPr>
          <w:lang w:val="ru-RU"/>
        </w:rPr>
        <w:sectPr w:rsidR="003F63E8" w:rsidRPr="00E64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E8" w:rsidRPr="00E640EF" w:rsidRDefault="005A2112">
      <w:pPr>
        <w:spacing w:after="0"/>
        <w:ind w:left="120"/>
        <w:rPr>
          <w:lang w:val="ru-RU"/>
        </w:rPr>
      </w:pPr>
      <w:bookmarkStart w:id="8" w:name="block-19024299"/>
      <w:bookmarkEnd w:id="7"/>
      <w:r w:rsidRPr="00E640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63E8" w:rsidRPr="00E640EF" w:rsidRDefault="005A2112">
      <w:pPr>
        <w:spacing w:after="0" w:line="480" w:lineRule="auto"/>
        <w:ind w:left="120"/>
        <w:rPr>
          <w:lang w:val="ru-RU"/>
        </w:rPr>
      </w:pPr>
      <w:r w:rsidRPr="00E640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63E8" w:rsidRPr="00E640EF" w:rsidRDefault="005A2112">
      <w:pPr>
        <w:spacing w:after="0" w:line="480" w:lineRule="auto"/>
        <w:ind w:left="120"/>
        <w:rPr>
          <w:lang w:val="ru-RU"/>
        </w:rPr>
      </w:pPr>
      <w:r w:rsidRPr="00E640EF">
        <w:rPr>
          <w:rFonts w:ascii="Times New Roman" w:hAnsi="Times New Roman"/>
          <w:color w:val="000000"/>
          <w:sz w:val="28"/>
          <w:lang w:val="ru-RU"/>
        </w:rPr>
        <w:t>​‌‌​</w:t>
      </w:r>
      <w:r w:rsidR="003F294F">
        <w:rPr>
          <w:rFonts w:ascii="Times New Roman" w:hAnsi="Times New Roman"/>
          <w:color w:val="000000"/>
          <w:sz w:val="28"/>
          <w:lang w:val="ru-RU"/>
        </w:rPr>
        <w:t xml:space="preserve">Математика </w:t>
      </w:r>
      <w:proofErr w:type="gramStart"/>
      <w:r w:rsidR="003F294F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="003F294F">
        <w:rPr>
          <w:rFonts w:ascii="Times New Roman" w:hAnsi="Times New Roman"/>
          <w:color w:val="000000"/>
          <w:sz w:val="28"/>
          <w:lang w:val="ru-RU"/>
        </w:rPr>
        <w:t>в 2 частях),2 класс М.И.Моро и др.</w:t>
      </w:r>
    </w:p>
    <w:p w:rsidR="003F63E8" w:rsidRPr="00E640EF" w:rsidRDefault="005A2112">
      <w:pPr>
        <w:spacing w:after="0" w:line="480" w:lineRule="auto"/>
        <w:ind w:left="120"/>
        <w:rPr>
          <w:lang w:val="ru-RU"/>
        </w:rPr>
      </w:pPr>
      <w:r w:rsidRPr="00E640E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63E8" w:rsidRPr="00E640EF" w:rsidRDefault="005A2112">
      <w:pPr>
        <w:spacing w:after="0"/>
        <w:ind w:left="120"/>
        <w:rPr>
          <w:lang w:val="ru-RU"/>
        </w:rPr>
      </w:pPr>
      <w:r w:rsidRPr="00E640EF">
        <w:rPr>
          <w:rFonts w:ascii="Times New Roman" w:hAnsi="Times New Roman"/>
          <w:color w:val="000000"/>
          <w:sz w:val="28"/>
          <w:lang w:val="ru-RU"/>
        </w:rPr>
        <w:t>​</w:t>
      </w:r>
    </w:p>
    <w:p w:rsidR="003F63E8" w:rsidRPr="00E640EF" w:rsidRDefault="005A2112">
      <w:pPr>
        <w:spacing w:after="0" w:line="480" w:lineRule="auto"/>
        <w:ind w:left="120"/>
        <w:rPr>
          <w:lang w:val="ru-RU"/>
        </w:rPr>
      </w:pPr>
      <w:r w:rsidRPr="00E640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63E8" w:rsidRPr="00E640EF" w:rsidRDefault="005A2112">
      <w:pPr>
        <w:spacing w:after="0" w:line="480" w:lineRule="auto"/>
        <w:ind w:left="120"/>
        <w:rPr>
          <w:lang w:val="ru-RU"/>
        </w:rPr>
      </w:pPr>
      <w:r w:rsidRPr="00E640EF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gramStart"/>
      <w:r w:rsidR="003F294F">
        <w:rPr>
          <w:rFonts w:ascii="Times New Roman" w:hAnsi="Times New Roman"/>
          <w:color w:val="000000"/>
          <w:sz w:val="28"/>
          <w:lang w:val="ru-RU"/>
        </w:rPr>
        <w:t>Методическое</w:t>
      </w:r>
      <w:proofErr w:type="gramEnd"/>
      <w:r w:rsidR="003F294F">
        <w:rPr>
          <w:rFonts w:ascii="Times New Roman" w:hAnsi="Times New Roman"/>
          <w:color w:val="000000"/>
          <w:sz w:val="28"/>
          <w:lang w:val="ru-RU"/>
        </w:rPr>
        <w:t xml:space="preserve"> рекомендации по работе с комплектом учебников                      « Математика 2 класс». Автор </w:t>
      </w:r>
      <w:proofErr w:type="spellStart"/>
      <w:r w:rsidR="003F294F">
        <w:rPr>
          <w:rFonts w:ascii="Times New Roman" w:hAnsi="Times New Roman"/>
          <w:color w:val="000000"/>
          <w:sz w:val="28"/>
          <w:lang w:val="ru-RU"/>
        </w:rPr>
        <w:t>Т.С.Ситникова</w:t>
      </w:r>
      <w:proofErr w:type="spellEnd"/>
      <w:r w:rsidR="003F29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3F294F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="003F294F">
        <w:rPr>
          <w:rFonts w:ascii="Times New Roman" w:hAnsi="Times New Roman"/>
          <w:color w:val="000000"/>
          <w:sz w:val="28"/>
          <w:lang w:val="ru-RU"/>
        </w:rPr>
        <w:t>.</w:t>
      </w:r>
    </w:p>
    <w:p w:rsidR="003F63E8" w:rsidRPr="00E640EF" w:rsidRDefault="003F63E8">
      <w:pPr>
        <w:spacing w:after="0"/>
        <w:ind w:left="120"/>
        <w:rPr>
          <w:lang w:val="ru-RU"/>
        </w:rPr>
      </w:pPr>
    </w:p>
    <w:p w:rsidR="003F63E8" w:rsidRPr="005A2112" w:rsidRDefault="005A2112">
      <w:pPr>
        <w:spacing w:after="0" w:line="480" w:lineRule="auto"/>
        <w:ind w:left="120"/>
        <w:rPr>
          <w:lang w:val="ru-RU"/>
        </w:rPr>
      </w:pPr>
      <w:r w:rsidRPr="005A21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63E8" w:rsidRDefault="005A21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63E8" w:rsidRPr="003F294F" w:rsidRDefault="00E52AEC">
      <w:pPr>
        <w:rPr>
          <w:lang w:val="ru-RU"/>
        </w:rPr>
        <w:sectPr w:rsidR="003F63E8" w:rsidRPr="003F294F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РЭШ, УЧИ, ИНФОУРОК.</w:t>
      </w:r>
    </w:p>
    <w:bookmarkEnd w:id="8"/>
    <w:p w:rsidR="005A2112" w:rsidRDefault="005A2112"/>
    <w:sectPr w:rsidR="005A2112" w:rsidSect="00293CA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D2" w:rsidRDefault="002B22D2" w:rsidP="00076314">
      <w:pPr>
        <w:spacing w:after="0" w:line="240" w:lineRule="auto"/>
      </w:pPr>
      <w:r>
        <w:separator/>
      </w:r>
    </w:p>
  </w:endnote>
  <w:endnote w:type="continuationSeparator" w:id="1">
    <w:p w:rsidR="002B22D2" w:rsidRDefault="002B22D2" w:rsidP="0007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D2" w:rsidRDefault="002B22D2" w:rsidP="00076314">
      <w:pPr>
        <w:spacing w:after="0" w:line="240" w:lineRule="auto"/>
      </w:pPr>
      <w:r>
        <w:separator/>
      </w:r>
    </w:p>
  </w:footnote>
  <w:footnote w:type="continuationSeparator" w:id="1">
    <w:p w:rsidR="002B22D2" w:rsidRDefault="002B22D2" w:rsidP="0007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10EC9"/>
    <w:multiLevelType w:val="multilevel"/>
    <w:tmpl w:val="D97275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64E05"/>
    <w:multiLevelType w:val="multilevel"/>
    <w:tmpl w:val="A4E67E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E8"/>
    <w:rsid w:val="00033445"/>
    <w:rsid w:val="00076314"/>
    <w:rsid w:val="001950A1"/>
    <w:rsid w:val="001D6113"/>
    <w:rsid w:val="00293CAB"/>
    <w:rsid w:val="002B22D2"/>
    <w:rsid w:val="003B72B0"/>
    <w:rsid w:val="003F294F"/>
    <w:rsid w:val="003F63E8"/>
    <w:rsid w:val="004025E5"/>
    <w:rsid w:val="004464C3"/>
    <w:rsid w:val="004B5F16"/>
    <w:rsid w:val="004C424B"/>
    <w:rsid w:val="00522803"/>
    <w:rsid w:val="005A2112"/>
    <w:rsid w:val="005C2A01"/>
    <w:rsid w:val="006B2C1C"/>
    <w:rsid w:val="006C4ED6"/>
    <w:rsid w:val="007013C7"/>
    <w:rsid w:val="007265C4"/>
    <w:rsid w:val="00767A58"/>
    <w:rsid w:val="00797E95"/>
    <w:rsid w:val="007A1285"/>
    <w:rsid w:val="00881400"/>
    <w:rsid w:val="00957224"/>
    <w:rsid w:val="009B0593"/>
    <w:rsid w:val="009D70E7"/>
    <w:rsid w:val="00B022F7"/>
    <w:rsid w:val="00B36FE1"/>
    <w:rsid w:val="00C11289"/>
    <w:rsid w:val="00C737BD"/>
    <w:rsid w:val="00D476BC"/>
    <w:rsid w:val="00E51EA5"/>
    <w:rsid w:val="00E52AEC"/>
    <w:rsid w:val="00E640EF"/>
    <w:rsid w:val="00EA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3C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3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6314"/>
  </w:style>
  <w:style w:type="paragraph" w:styleId="af0">
    <w:name w:val="Balloon Text"/>
    <w:basedOn w:val="a"/>
    <w:link w:val="af1"/>
    <w:uiPriority w:val="99"/>
    <w:semiHidden/>
    <w:unhideWhenUsed/>
    <w:rsid w:val="00E5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1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233F-E66F-40C5-8AE2-709CE597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43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miart</dc:creator>
  <cp:lastModifiedBy>McoM</cp:lastModifiedBy>
  <cp:revision>25</cp:revision>
  <dcterms:created xsi:type="dcterms:W3CDTF">2023-09-11T11:19:00Z</dcterms:created>
  <dcterms:modified xsi:type="dcterms:W3CDTF">2023-10-20T22:43:00Z</dcterms:modified>
</cp:coreProperties>
</file>